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55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Patti Faber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Patti Faber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25/01/2023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CRF4 Repair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$1,750.00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$1,750.00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Decontamination Fee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$500.00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$500.00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International Shipping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$450.00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$450.00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Box, Pack, Handling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$75.00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$75.00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$2,775.00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$2,775.00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$2,830.50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$2,858.25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$2,886.00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$2,941.50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Also, you can pay for this invoice online: </w:t>
      </w:r>
      <w:hyperlink r:id="rId15" w:history="1">
        <w:r>
          <w:rPr>
            <w:color w:val="0000FF"/>
            <w:sz w:val="20"/>
            <w:szCs w:val="20"/>
            <w:u w:val="single"/>
          </w:rPr>
          <w:t xml:space="preserve">https://buy.stripe.com/fZeaFk4g09Yt6KkfZd</w:t>
        </w:r>
      </w:hyperlink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Relationship Id="rId15" Type="http://schemas.openxmlformats.org/officeDocument/2006/relationships/hyperlink" Target="https://buy.stripe.com/fZeaFk4g09Yt6KkfZd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